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BE" w:rsidRDefault="00E92E23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様式第１７</w:t>
      </w:r>
      <w:r w:rsidR="00E061BE">
        <w:rPr>
          <w:rFonts w:hint="eastAsia"/>
        </w:rPr>
        <w:t>号（第１２条関係）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</w:p>
    <w:p w:rsidR="00E061BE" w:rsidRDefault="00EF2515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E061BE">
        <w:rPr>
          <w:rFonts w:hint="eastAsia"/>
        </w:rPr>
        <w:t>特定事業再開届出書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E061BE" w:rsidRDefault="00E92E23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安中市長　様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印　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</w:p>
    <w:p w:rsidR="00E061BE" w:rsidRDefault="00A728A0">
      <w:pPr>
        <w:pStyle w:val="a3"/>
        <w:adjustRightInd/>
        <w:rPr>
          <w:rFonts w:hint="eastAsia"/>
        </w:rPr>
      </w:pPr>
      <w:r>
        <w:rPr>
          <w:rFonts w:hint="eastAsia"/>
        </w:rPr>
        <w:t xml:space="preserve">　安中市</w:t>
      </w:r>
      <w:r w:rsidR="00E061BE">
        <w:rPr>
          <w:rFonts w:hint="eastAsia"/>
        </w:rPr>
        <w:t>土砂等による埋立て等の規制に関する条例</w:t>
      </w:r>
      <w:r w:rsidR="00E061BE">
        <w:rPr>
          <w:rFonts w:hAnsi="Times New Roman" w:hint="eastAsia"/>
        </w:rPr>
        <w:t>第８条第１項の規定</w:t>
      </w:r>
      <w:r w:rsidR="00E061BE">
        <w:rPr>
          <w:rFonts w:hint="eastAsia"/>
        </w:rPr>
        <w:t>による許可</w:t>
      </w:r>
      <w:r>
        <w:rPr>
          <w:rFonts w:hint="eastAsia"/>
        </w:rPr>
        <w:t>（同条例第９</w:t>
      </w:r>
      <w:r w:rsidR="00682005">
        <w:rPr>
          <w:rFonts w:hint="eastAsia"/>
        </w:rPr>
        <w:t>条第１項の変更の許可を受けた場合にあっては、当該変更の許可を含む。）</w:t>
      </w:r>
      <w:r>
        <w:rPr>
          <w:rFonts w:hint="eastAsia"/>
        </w:rPr>
        <w:t>に係る特定事業を再開したいので、同条例第１１</w:t>
      </w:r>
      <w:r w:rsidR="00E061BE">
        <w:rPr>
          <w:rFonts w:hint="eastAsia"/>
        </w:rPr>
        <w:t>条第１項第２号の規定により、次のとおり届け出ます。</w:t>
      </w:r>
    </w:p>
    <w:p w:rsidR="003E5B39" w:rsidRDefault="003E5B39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26"/>
        <w:gridCol w:w="6805"/>
      </w:tblGrid>
      <w:tr w:rsidR="00EF2515" w:rsidTr="003E5B39">
        <w:trPr>
          <w:trHeight w:val="6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515" w:rsidRDefault="00EF2515" w:rsidP="003E5B39">
            <w:pPr>
              <w:spacing w:line="336" w:lineRule="exact"/>
              <w:jc w:val="distribute"/>
              <w:rPr>
                <w:rFonts w:hAnsi="Times New Roman" w:cs="Times New Roman"/>
                <w:color w:val="000000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許可を受けた年月日及び許可の番号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515" w:rsidRPr="003E5B39" w:rsidRDefault="00EF2515" w:rsidP="003E5B39">
            <w:pPr>
              <w:spacing w:line="336" w:lineRule="exact"/>
              <w:ind w:firstLineChars="200" w:firstLine="432"/>
              <w:jc w:val="both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spacing w:val="2"/>
                <w:kern w:val="2"/>
              </w:rPr>
              <w:t xml:space="preserve">　　年　　月　　日　　　第　　　　　号</w:t>
            </w:r>
          </w:p>
        </w:tc>
      </w:tr>
      <w:tr w:rsidR="00E061BE" w:rsidTr="003E5B39">
        <w:trPr>
          <w:trHeight w:val="6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61BE" w:rsidRPr="003E5B39" w:rsidRDefault="00E061BE" w:rsidP="003E5B3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61BE" w:rsidRDefault="003E5B39" w:rsidP="003E5B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年　　月　　日から</w:t>
            </w:r>
            <w:r w:rsidR="00E061BE"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まで</w:t>
            </w:r>
          </w:p>
        </w:tc>
      </w:tr>
      <w:tr w:rsidR="00E061BE" w:rsidTr="003E5B39">
        <w:trPr>
          <w:trHeight w:val="6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1BE" w:rsidRDefault="00E061BE" w:rsidP="003E5B3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1BE" w:rsidRPr="003E5B39" w:rsidRDefault="00E061BE" w:rsidP="003E5B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E061BE" w:rsidRDefault="00E061BE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2"/>
        </w:rPr>
      </w:pPr>
    </w:p>
    <w:sectPr w:rsidR="00E061BE" w:rsidSect="003E5B39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A6" w:rsidRDefault="00B764A6">
      <w:r>
        <w:separator/>
      </w:r>
    </w:p>
  </w:endnote>
  <w:endnote w:type="continuationSeparator" w:id="0">
    <w:p w:rsidR="00B764A6" w:rsidRDefault="00B7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A6" w:rsidRDefault="00B764A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764A6" w:rsidRDefault="00B76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1BE"/>
    <w:rsid w:val="001E2E97"/>
    <w:rsid w:val="003E5B39"/>
    <w:rsid w:val="004375A1"/>
    <w:rsid w:val="00606836"/>
    <w:rsid w:val="00682005"/>
    <w:rsid w:val="009E241F"/>
    <w:rsid w:val="00A728A0"/>
    <w:rsid w:val="00B12BDD"/>
    <w:rsid w:val="00B764A6"/>
    <w:rsid w:val="00CE7360"/>
    <w:rsid w:val="00E061BE"/>
    <w:rsid w:val="00E92E23"/>
    <w:rsid w:val="00EF2515"/>
    <w:rsid w:val="00F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E736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2015-08-12T07:22:00Z</dcterms:created>
  <dcterms:modified xsi:type="dcterms:W3CDTF">2015-08-12T07:24:00Z</dcterms:modified>
</cp:coreProperties>
</file>